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7758" w:rsidRDefault="009210BB">
      <w:pPr>
        <w:rPr>
          <w:b/>
        </w:rPr>
      </w:pPr>
      <w:r w:rsidRPr="009210BB">
        <w:rPr>
          <w:b/>
        </w:rPr>
        <w:t>РЕЕСТР ПРИКАЗОВ О ЗАЧИСЛЕНИИ ВОСПИТАННИКОВ В МБДОУ «ИВАШКИНСКИЙ ДЕТСКИЙ САД «СОЛНЫШКО» на 2020г</w:t>
      </w:r>
    </w:p>
    <w:p w:rsidR="009210BB" w:rsidRPr="009210BB" w:rsidRDefault="009210BB">
      <w:pPr>
        <w:rPr>
          <w:b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87"/>
        <w:gridCol w:w="1721"/>
        <w:gridCol w:w="1794"/>
        <w:gridCol w:w="1687"/>
        <w:gridCol w:w="2456"/>
      </w:tblGrid>
      <w:tr w:rsidR="009210BB" w:rsidTr="009210BB">
        <w:tc>
          <w:tcPr>
            <w:tcW w:w="1687" w:type="dxa"/>
          </w:tcPr>
          <w:p w:rsidR="009210BB" w:rsidRDefault="009210BB">
            <w:r>
              <w:t>№ и дата приказа</w:t>
            </w:r>
          </w:p>
        </w:tc>
        <w:tc>
          <w:tcPr>
            <w:tcW w:w="1721" w:type="dxa"/>
          </w:tcPr>
          <w:p w:rsidR="009210BB" w:rsidRDefault="009210BB">
            <w:r>
              <w:t>Содержание приказа</w:t>
            </w:r>
          </w:p>
        </w:tc>
        <w:tc>
          <w:tcPr>
            <w:tcW w:w="1794" w:type="dxa"/>
          </w:tcPr>
          <w:p w:rsidR="009210BB" w:rsidRDefault="009210BB">
            <w:r>
              <w:t>Количество зачисленных детей</w:t>
            </w:r>
          </w:p>
        </w:tc>
        <w:tc>
          <w:tcPr>
            <w:tcW w:w="1687" w:type="dxa"/>
          </w:tcPr>
          <w:p w:rsidR="009210BB" w:rsidRDefault="009210BB">
            <w:r>
              <w:t>Дата приёма ребёнка в ДОУ</w:t>
            </w:r>
          </w:p>
        </w:tc>
        <w:tc>
          <w:tcPr>
            <w:tcW w:w="2456" w:type="dxa"/>
          </w:tcPr>
          <w:p w:rsidR="009210BB" w:rsidRDefault="009210BB">
            <w:r>
              <w:t xml:space="preserve"> Возрастная группа зачисления/отчисления</w:t>
            </w:r>
          </w:p>
        </w:tc>
      </w:tr>
      <w:tr w:rsidR="009210BB" w:rsidTr="009210BB">
        <w:tc>
          <w:tcPr>
            <w:tcW w:w="1687" w:type="dxa"/>
          </w:tcPr>
          <w:p w:rsidR="009210BB" w:rsidRDefault="009210BB">
            <w:r>
              <w:t>Приказ №39 от 03.02.2020г</w:t>
            </w:r>
          </w:p>
        </w:tc>
        <w:tc>
          <w:tcPr>
            <w:tcW w:w="1721" w:type="dxa"/>
          </w:tcPr>
          <w:p w:rsidR="009210BB" w:rsidRDefault="009210BB">
            <w:r>
              <w:t>О зачислении</w:t>
            </w:r>
          </w:p>
        </w:tc>
        <w:tc>
          <w:tcPr>
            <w:tcW w:w="1794" w:type="dxa"/>
          </w:tcPr>
          <w:p w:rsidR="009210BB" w:rsidRDefault="009210BB">
            <w:r>
              <w:t>1</w:t>
            </w:r>
          </w:p>
        </w:tc>
        <w:tc>
          <w:tcPr>
            <w:tcW w:w="1687" w:type="dxa"/>
          </w:tcPr>
          <w:p w:rsidR="009210BB" w:rsidRDefault="009210BB">
            <w:r>
              <w:t>03.02.2020г</w:t>
            </w:r>
          </w:p>
        </w:tc>
        <w:tc>
          <w:tcPr>
            <w:tcW w:w="2456" w:type="dxa"/>
          </w:tcPr>
          <w:p w:rsidR="009210BB" w:rsidRDefault="009210BB">
            <w:r>
              <w:t>младшая</w:t>
            </w:r>
          </w:p>
        </w:tc>
      </w:tr>
      <w:tr w:rsidR="009210BB" w:rsidTr="009210BB">
        <w:tc>
          <w:tcPr>
            <w:tcW w:w="1687" w:type="dxa"/>
          </w:tcPr>
          <w:p w:rsidR="009210BB" w:rsidRDefault="009210BB" w:rsidP="009210BB">
            <w:r>
              <w:t>Приказ №40 от 03.02.2020г</w:t>
            </w:r>
          </w:p>
        </w:tc>
        <w:tc>
          <w:tcPr>
            <w:tcW w:w="1721" w:type="dxa"/>
          </w:tcPr>
          <w:p w:rsidR="009210BB" w:rsidRDefault="009210BB" w:rsidP="009210BB">
            <w:r>
              <w:t>О зачислении</w:t>
            </w:r>
          </w:p>
        </w:tc>
        <w:tc>
          <w:tcPr>
            <w:tcW w:w="1794" w:type="dxa"/>
          </w:tcPr>
          <w:p w:rsidR="009210BB" w:rsidRDefault="009210BB" w:rsidP="009210BB">
            <w:r>
              <w:t>1</w:t>
            </w:r>
          </w:p>
        </w:tc>
        <w:tc>
          <w:tcPr>
            <w:tcW w:w="1687" w:type="dxa"/>
          </w:tcPr>
          <w:p w:rsidR="009210BB" w:rsidRDefault="009210BB" w:rsidP="009210BB">
            <w:r>
              <w:t>03.02.2020г</w:t>
            </w:r>
          </w:p>
        </w:tc>
        <w:tc>
          <w:tcPr>
            <w:tcW w:w="2456" w:type="dxa"/>
          </w:tcPr>
          <w:p w:rsidR="009210BB" w:rsidRDefault="009210BB" w:rsidP="009210BB">
            <w:r>
              <w:t>младшая</w:t>
            </w:r>
          </w:p>
        </w:tc>
      </w:tr>
    </w:tbl>
    <w:p w:rsidR="009210BB" w:rsidRDefault="009210BB"/>
    <w:sectPr w:rsidR="00921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0BB"/>
    <w:rsid w:val="004C7758"/>
    <w:rsid w:val="0092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AF9F04-A7F3-472E-AAA5-04F30AFB9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1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2020-02-04T16:31:00Z</dcterms:created>
  <dcterms:modified xsi:type="dcterms:W3CDTF">2020-02-04T16:39:00Z</dcterms:modified>
</cp:coreProperties>
</file>